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Pr="00FD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ДЕПУТАТОВ</w:t>
      </w:r>
    </w:p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1996" w:rsidRPr="00FD1996" w:rsidRDefault="00FD1996" w:rsidP="00FD199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96" w:rsidRPr="00FD1996" w:rsidRDefault="00FD1996" w:rsidP="00FD199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96" w:rsidRPr="00FD1996" w:rsidRDefault="00FD1996" w:rsidP="00FD1996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декабря 2020 года № МНС-01-03-</w:t>
      </w:r>
      <w:r w:rsidRPr="009741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887CBC" w:rsidRDefault="00887CBC" w:rsidP="00887CB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96" w:rsidRPr="00EF2560" w:rsidRDefault="00FD1996" w:rsidP="00887CB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BC" w:rsidRPr="0041197B" w:rsidRDefault="00887CBC" w:rsidP="00887CBC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 w:rsidR="005013D9"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населением по месту жительства на </w:t>
      </w:r>
      <w:r w:rsidR="00CE706E"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202</w:t>
      </w:r>
      <w:r w:rsidR="00CE706E"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887CBC" w:rsidRPr="0041197B" w:rsidRDefault="00887CBC" w:rsidP="00887C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CBC" w:rsidRPr="0041197B" w:rsidRDefault="00887CBC" w:rsidP="00887C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CBC" w:rsidRPr="0041197B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 </w:t>
      </w:r>
      <w:r w:rsid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</w:t>
      </w:r>
      <w:r w:rsidR="0062408C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Москвы от </w:t>
      </w:r>
      <w:r w:rsidR="000A6859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</w:t>
      </w:r>
      <w:r w:rsidR="00CE706E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</w:t>
      </w:r>
      <w:r w:rsidR="005013D9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</w:t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года № НС-</w:t>
      </w:r>
      <w:r w:rsidR="0062408C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23-</w:t>
      </w:r>
      <w:r w:rsidR="000A6859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5407</w:t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/0, 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Нагатино-Садовники решил:</w:t>
      </w:r>
    </w:p>
    <w:p w:rsidR="00887CBC" w:rsidRPr="0041197B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CE706E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202</w:t>
      </w:r>
      <w:r w:rsidR="00CE706E"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(приложение).</w:t>
      </w:r>
    </w:p>
    <w:p w:rsidR="00887CBC" w:rsidRPr="0041197B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887CBC" w:rsidRPr="0041197B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4119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www.n-sadovniki.ru</w:t>
        </w:r>
      </w:hyperlink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87CBC" w:rsidRPr="0041197B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</w:t>
      </w:r>
      <w:r w:rsidRPr="0041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настоящего решения возложить </w:t>
      </w: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главу муниципального округа Нагатино-Садовники Кузьмину Л.М.</w:t>
      </w:r>
    </w:p>
    <w:p w:rsidR="00F05BE2" w:rsidRDefault="00F05BE2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197B" w:rsidRPr="0041197B" w:rsidRDefault="0041197B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5BE2" w:rsidRPr="0041197B" w:rsidRDefault="00FD1996" w:rsidP="00FD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</w:t>
      </w:r>
    </w:p>
    <w:p w:rsidR="00FD1996" w:rsidRDefault="00FD1996" w:rsidP="00FD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1996" w:rsidSect="00FD1996">
          <w:pgSz w:w="11906" w:h="16838"/>
          <w:pgMar w:top="1134" w:right="849" w:bottom="709" w:left="1701" w:header="709" w:footer="709" w:gutter="0"/>
          <w:cols w:space="708"/>
          <w:docGrid w:linePitch="360"/>
        </w:sectPr>
      </w:pPr>
      <w:r w:rsidRPr="004119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Нагатино-Садовники                                                                 Л.М. Кузьмина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996" w:rsidRPr="00FD1996" w:rsidRDefault="00FD1996" w:rsidP="00FD199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D1996" w:rsidRDefault="00FD1996" w:rsidP="00FD199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FD1996" w:rsidRPr="00FD1996" w:rsidRDefault="00FD1996" w:rsidP="00FD199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Нагатино-Садовники</w:t>
      </w:r>
    </w:p>
    <w:p w:rsidR="00FD1996" w:rsidRPr="00FD1996" w:rsidRDefault="00FD1996" w:rsidP="00FD1996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FD1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2020 года № МНС-01-03-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</w:p>
    <w:p w:rsidR="00FD1996" w:rsidRPr="00FD1996" w:rsidRDefault="00FD1996" w:rsidP="00F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02D" w:rsidRPr="0057102D" w:rsidRDefault="0057102D" w:rsidP="0057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физкультурно-оздоровительной и спортивной работе с населением по месту жительства на </w:t>
      </w:r>
      <w:r w:rsidR="00CE70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CE70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57102D" w:rsidRPr="007C190F" w:rsidRDefault="0057102D" w:rsidP="0057102D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1680"/>
        <w:gridCol w:w="19"/>
        <w:gridCol w:w="2127"/>
        <w:gridCol w:w="3400"/>
        <w:gridCol w:w="1704"/>
        <w:gridCol w:w="6"/>
        <w:gridCol w:w="1981"/>
      </w:tblGrid>
      <w:tr w:rsidR="005013D9" w:rsidRPr="00093094" w:rsidTr="00DE1D8C">
        <w:trPr>
          <w:trHeight w:val="4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</w:t>
            </w:r>
            <w:proofErr w:type="spellStart"/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</w:t>
            </w:r>
            <w:r w:rsid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</w:t>
            </w:r>
            <w:proofErr w:type="spellEnd"/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праздника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и адрес проведения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Предпола</w:t>
            </w:r>
            <w:r w:rsidR="000A6859"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гаемое</w:t>
            </w:r>
            <w:proofErr w:type="spellEnd"/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количество участников/</w:t>
            </w: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зрителей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5013D9" w:rsidRPr="00093094" w:rsidTr="00DE1D8C">
        <w:trPr>
          <w:trHeight w:val="55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093094" w:rsidRDefault="005013D9" w:rsidP="005013D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013D9" w:rsidRPr="00093094" w:rsidTr="00DE1D8C">
        <w:trPr>
          <w:trHeight w:val="567"/>
        </w:trPr>
        <w:tc>
          <w:tcPr>
            <w:tcW w:w="1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093094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674DEB" w:rsidRPr="00093094" w:rsidTr="00DE1D8C">
        <w:trPr>
          <w:trHeight w:val="6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Ледовая дискотека,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посвященная празднованию Нового 2021 года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Год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д. 9, 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корп. 1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по лыжным гонкам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58А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настольным играм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 д. 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«Юность»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35, корп. 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Турнир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шахматам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старты на льду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д. 9,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корп. 1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100FFF" w:rsidRDefault="00674DEB" w:rsidP="00100FFF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Открытая онлайн тренировка по гимнастике для старшего поколения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26.01.2021 12.00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20-40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ОФП (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пилатес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д. 13,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</w:t>
            </w:r>
          </w:p>
          <w:p w:rsidR="00674DEB" w:rsidRPr="00093094" w:rsidRDefault="00674DEB" w:rsidP="00674DE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по футболу на снегу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 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турнир «Виктория»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д. 13, 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лыжным гонкам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 Андропова, д. 58А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Мастер-класс по джиу-джитсу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14.02.2021 11.00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9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100FFF" w:rsidRDefault="00674DEB" w:rsidP="00100FF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</w:rPr>
              <w:t>Турнир по настольным играм для детей и подростков, посвященный Дню Защитника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Шахматный турнир, посвященный защитнику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674DEB" w:rsidRPr="00093094" w:rsidRDefault="00674DEB" w:rsidP="00674DE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Открытая тренировка по кикбоксингу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22.02.2021 07.00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Садовники»</w:t>
            </w:r>
          </w:p>
          <w:p w:rsidR="00070FE2" w:rsidRDefault="00674DEB" w:rsidP="00674D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д.15 </w:t>
            </w:r>
          </w:p>
          <w:p w:rsidR="00674DEB" w:rsidRPr="00093094" w:rsidRDefault="00674DEB" w:rsidP="00674D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корп. 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 «Только вперед!»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ш., д. 13,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 «Золотая ракетка»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Андропова, д. 58А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кроссфиту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26.02.2021 20.00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70FE2" w:rsidRDefault="00674DEB" w:rsidP="00070FE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0F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070FE2" w:rsidRPr="00070FE2" w:rsidRDefault="00674DEB" w:rsidP="00070FE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0F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70F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70F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д.15</w:t>
            </w:r>
          </w:p>
          <w:p w:rsidR="00674DEB" w:rsidRPr="00093094" w:rsidRDefault="00674DEB" w:rsidP="00070FE2">
            <w:pPr>
              <w:pStyle w:val="a7"/>
              <w:jc w:val="center"/>
              <w:rPr>
                <w:lang w:eastAsia="ru-RU"/>
              </w:rPr>
            </w:pPr>
            <w:r w:rsidRPr="00070F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корп. 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лыжным гонкам, посвященные Дню защитника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58А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Стадион ГБОУ школы </w:t>
            </w:r>
            <w:r w:rsidR="00070FE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№ 507</w:t>
            </w:r>
            <w:r w:rsidR="00070F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 13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старше 18 лет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Открытый урок по йоге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Садовники»</w:t>
            </w:r>
          </w:p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д.15 корп. 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шашкам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жульбаку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», посвященные 8 марта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58А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Открытое занятие по каратэ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17.03.2021 18.30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Каширское шоссе,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д.9,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Мастер класс по </w:t>
            </w:r>
            <w:proofErr w:type="spellStart"/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пилатесу</w:t>
            </w:r>
            <w:proofErr w:type="spellEnd"/>
            <w:r w:rsidRPr="0009309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наб., д. 14,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 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550"/>
        </w:trPr>
        <w:tc>
          <w:tcPr>
            <w:tcW w:w="1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Выставка «Оживший цветок Панацеи. Лекарственные растения мира»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14.11.2020- 31.01.2021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Москвы 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«Зачёт!»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14.11.2020-31.01.2021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Москвы 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рисунка 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«Наш домашний Новый год!» (конкурс для детей и взрослых)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30.12.2020-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год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 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рисунка  </w:t>
            </w:r>
          </w:p>
          <w:p w:rsidR="00093094" w:rsidRPr="00093094" w:rsidRDefault="00674DEB" w:rsidP="0009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«Наш домашний Новый год!» (конкурс для детей и взрослых)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30.12.2020-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Зимняя сказка: мастер-класс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– 15.15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Здравствуй, Зимушка-зима!: новогодняя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раус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программа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 – 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Новогодняя Мастерская: мастер-класс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165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Новогодний калейдоскоп: фокус-шоу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– 15.20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Какого цвета Новый год?: новогодняя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раус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программа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 – 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Зимняя сказка: громкие чтения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20.00 – 21.00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165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Мистерия Рождества: новогодняя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раус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программа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 – 12.20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«Рождественские сувениры» (для родителей с детьми 1-5 классы)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Индивидуальное посещение,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предварительной записи на мастер – класс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06.01.2021-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 РООИ          </w:t>
            </w:r>
            <w:proofErr w:type="gram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spellStart"/>
            <w:proofErr w:type="gram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Колядки, театрализованное шествие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Дворовая территория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10, ул. Садовники,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«Мастерская Снегурочки»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16.01.2021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вечер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«Рождественский вечер»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17.01.2021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«Парад снеговиков»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17.01.2021-    31.01.2021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«Дубовый лист»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 «Зимние забавы», посвящённая Новому Году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18.01.2021 -24.01.2021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рисунков, посвящённая Новому Году и Рождеству «Рождество в картинках»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18.01.2021 -24.01.2021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«В кругу друзей»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21.01.2021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«Московское кино в школе» просмотр фильма Андрея Тарковского «Иваново детство»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снятия блокады  Ленинграда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ГБОУ Школа </w:t>
            </w:r>
            <w:r w:rsidR="00D64E36"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№ 1375</w:t>
            </w:r>
          </w:p>
        </w:tc>
      </w:tr>
      <w:tr w:rsidR="00674DEB" w:rsidRPr="00093094" w:rsidTr="00DE1D8C">
        <w:trPr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куклы Колядки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23.01.2021 16.00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100FFF" w:rsidRDefault="00674DEB" w:rsidP="00100FFF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Видеть сны и верить в Победу: обзор литературы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 – 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снятия блокады Ленинграда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знаем, нам горькие выпали дни…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28.01.2021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14.15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снятия блокады Ленинграда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Круглый стол для активной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молодежи района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29.01.2021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ЦД 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10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«Творчество для каждого»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01.02.2021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  <w:r w:rsid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Вечер памяти, посвященный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Дню разгрома фашистских войск в Сталинградской битве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02.02.2021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День разгрома фашистских войск в Сталинградской битве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 13,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Вечный огонь Сталинграда: патриотический час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разгрома немецко-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фашистских войск в Сталинградской битве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№ 136 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Коломенский проезд, д.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136 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Музейные уроки в школьном музее имени генерал –</w:t>
            </w:r>
            <w:r w:rsidR="00D64E36"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ейтенанта инженерных войск Д.М.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Карбышева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«Антифашист»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памяти юного героя антифашиста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  <w:r w:rsidR="00D64E36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«Философия белого»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06.02.2021-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Виноградие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06.02.2021-28.02.2021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проект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«Я вырасту ученым»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Дню российской науки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08.02.2021-  18.02.2021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День российской науки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проект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«Я вырасту ученым»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Дню российской науки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08.02.2021-  18.02.2021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День российской науки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Валентинок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08.02.2021 15.30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674DEB" w:rsidRPr="00093094" w:rsidTr="00DE1D8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Поклон тебе, поэт!</w:t>
            </w:r>
            <w:r w:rsidR="00D64E36"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литературный час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 Пушкина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  <w:r w:rsidR="00100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№ 136 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Каширское шоссе, д. 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рисунков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«Папа – главный защитник», посв</w:t>
            </w:r>
            <w:r w:rsidR="00D64E36"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ящённая Дню Защитника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18.02.2021-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28.02.2021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Российский воин бережёт родной страны покой и славу!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интерактивная программа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  <w:r w:rsidR="00100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№ 136 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Коломенский проезд, д.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по изготовлению открыток к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февраля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«Папин праздник»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19.02.2021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«Защитникам - слава», посвящённая Дню Защитника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19.02.2021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творческих поделок и работ « Здравия желаем!»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19.02.2021-23.02.2021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 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творческих поделок и работ « Здравия желаем!»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19.02.2021-23.02.2021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«Галерея 33»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 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Музыкальный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посвященный Дню защитника Отечества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  <w:r w:rsidR="00D64E36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23 февраля!</w:t>
            </w:r>
            <w:r w:rsidR="00D64E36"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мастер-класс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ЦБС ЮАО № 159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11,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защитника Отечества,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привлечением активной молодёжи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21.02.2021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(у метро Каширская)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674DEB" w:rsidRPr="00093094" w:rsidRDefault="00674DEB" w:rsidP="00070F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«Это папе моему подарок…»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22.02.2021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защитника Отечества». Праздничный ко</w:t>
            </w:r>
            <w:r w:rsidR="00D64E36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нцерт, мастер-классы, викторины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22.02.2021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д.42 к.1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ТЦСО «Коломенское»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Садовники»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рисунков, посвященных народному празднику Масленица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01.03.2021-   31.03.2021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Танцевальный вечер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"Любви все возрасты покорны"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03.03.2021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этот был, и есть, и будет!: интерактивная программа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Международный женский день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  <w:r w:rsidR="00D64E36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№ 136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Коломенский проезд, д.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Праздничный концерт, посвященный Международному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женскому дню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Международный женский день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он- онлайн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  <w:r w:rsidR="00D64E36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Милой мамочки портрет: конкурс рисунка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10.30 – 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10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ЦБС ЮАО № 159</w:t>
            </w:r>
          </w:p>
          <w:p w:rsidR="00100FFF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11,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10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«Международный женский день - 8 Март». Мастер-классы от косметолога. </w:t>
            </w:r>
          </w:p>
          <w:p w:rsidR="00674DEB" w:rsidRPr="00093094" w:rsidRDefault="00D64E36" w:rsidP="00D6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бижутерии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05.03.2021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д.42 к.1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ТЦСО «Коломенское»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«Моей мамочке», посвященный Международному женскому дню 8 марта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05.03.2021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Концерт, посвященный Международному женскому дню 8 марта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«Самой прекрасной в мире»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05.03.2021 17.30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100FFF" w:rsidRDefault="00674DEB" w:rsidP="00100FF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</w:rPr>
              <w:t>«Фести</w:t>
            </w:r>
            <w:r w:rsidR="00D64E36" w:rsidRPr="00100FFF">
              <w:rPr>
                <w:rFonts w:ascii="Times New Roman" w:hAnsi="Times New Roman" w:cs="Times New Roman"/>
                <w:sz w:val="26"/>
                <w:szCs w:val="26"/>
              </w:rPr>
              <w:t>валь Цветов» для семей с детьми</w:t>
            </w:r>
            <w:r w:rsidRPr="00100FF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05.03.2021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27, кор.3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100FFF" w:rsidRDefault="00674DEB" w:rsidP="00100FF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100FFF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100FF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00FFF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100F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«Любимой маме»,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посвященная Международному женскому дню 8 марта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06.03.2021-21.03.2021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64E36"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«Брошка»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06.03.2021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D64E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64E36"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открыток маме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D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Садовники, д.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100FFF" w:rsidRDefault="00674DEB" w:rsidP="00100FFF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674DEB" w:rsidRPr="00093094" w:rsidTr="00DE1D8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Екатерины Бабиной</w:t>
            </w:r>
          </w:p>
          <w:p w:rsidR="00674DEB" w:rsidRPr="00093094" w:rsidRDefault="00674DEB" w:rsidP="00100F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Предвечерье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06.03.2021-28.03.2021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Москвы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«Прогулки среди нот»</w:t>
            </w:r>
          </w:p>
          <w:p w:rsidR="00674DEB" w:rsidRPr="00093094" w:rsidRDefault="00674DEB" w:rsidP="00674DE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06.03.2021-28.03.2021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Москвы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Развлекательная программа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«Масленичные гуляния»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07.03.2021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Детская площадка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«Цветы для мамы»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07.03.2021</w:t>
            </w:r>
          </w:p>
          <w:p w:rsidR="00674DEB" w:rsidRPr="00093094" w:rsidRDefault="00674DEB" w:rsidP="00674D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674DEB" w:rsidRPr="00093094" w:rsidRDefault="00674DEB" w:rsidP="000930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93094"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д. 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выставки  текстильного творчества                             « Масленичный карнавал»  и «Подарки Маме»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08.03.2021-12.03.2021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«Масленица»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Клуб «Радость»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33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 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выставки  текстильного творчества                             « Масленичный карнавал»  и «Подарки Маме»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08.03.2021-12.03.2021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«Масленица»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«Галерея 33»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  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093094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Концертная программа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093094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«Широкая масленица»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DEB" w:rsidRPr="00093094" w:rsidRDefault="00674DEB" w:rsidP="00674D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09.03.2021</w:t>
            </w:r>
          </w:p>
          <w:p w:rsidR="00674DEB" w:rsidRPr="00093094" w:rsidRDefault="00674DEB" w:rsidP="00674D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Масленица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1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100FFF" w:rsidRDefault="00674DEB" w:rsidP="00100FF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00FFF">
              <w:rPr>
                <w:rFonts w:ascii="Times New Roman" w:hAnsi="Times New Roman" w:cs="Times New Roman"/>
                <w:sz w:val="26"/>
                <w:szCs w:val="26"/>
              </w:rPr>
              <w:t xml:space="preserve">Мастер - класс для семей с детьми. «Масленичная ярмарка. Солнышко в руках»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10.03.2021 16.30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, д. 27, корп.3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Широкая масленица: игровая программа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 ЮАО № 159</w:t>
            </w:r>
          </w:p>
          <w:p w:rsid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11,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0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Семейные посиделки, посвященные Международному женскому дню 8 марта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11.03.2021</w:t>
            </w:r>
          </w:p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093094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д. 13,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6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«Праздник солнца – Масленица». Фолькл</w:t>
            </w:r>
            <w:r w:rsidR="00061A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рный концерт, темат</w:t>
            </w:r>
            <w:r w:rsidR="00070F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ические мастер-классы, чаепитие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12.03.2021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Андропова, д.42 к</w:t>
            </w:r>
            <w:r w:rsidR="00100FFF">
              <w:rPr>
                <w:rFonts w:ascii="Times New Roman" w:eastAsia="Calibri" w:hAnsi="Times New Roman" w:cs="Times New Roman"/>
                <w:sz w:val="26"/>
                <w:szCs w:val="26"/>
              </w:rPr>
              <w:t>орп</w:t>
            </w: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ТЦСО «Коломенское» </w:t>
            </w:r>
          </w:p>
          <w:p w:rsidR="00674DEB" w:rsidRPr="00093094" w:rsidRDefault="00674DEB" w:rsidP="000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Садовники»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Масленица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13.03.2021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комплекс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 № 504</w:t>
            </w:r>
          </w:p>
          <w:p w:rsidR="00070FE2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Каширское шоссе, д.6,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  <w:r w:rsidR="00093094"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504</w:t>
            </w:r>
          </w:p>
        </w:tc>
      </w:tr>
      <w:tr w:rsidR="00674DEB" w:rsidRPr="00093094" w:rsidTr="00DE1D8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книг и рисунков</w:t>
            </w:r>
          </w:p>
          <w:p w:rsidR="00093094" w:rsidRPr="00093094" w:rsidRDefault="00674DEB" w:rsidP="00070F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Дню православной книги «Читаем о вечном…»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  <w:p w:rsidR="00674DEB" w:rsidRPr="00093094" w:rsidRDefault="00674DEB" w:rsidP="000930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15.03.2021-28.03.2021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День православной книги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674DEB" w:rsidRPr="00093094" w:rsidTr="00DE1D8C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«Смыкая возраста уроки, сама собой приходит мысль…»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21.03.2021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Всемирный день поэзии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онлайн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hAnsi="Times New Roman" w:cs="Times New Roman"/>
                <w:sz w:val="26"/>
                <w:szCs w:val="26"/>
              </w:rPr>
              <w:t>ГБОУ Школа</w:t>
            </w:r>
          </w:p>
          <w:p w:rsidR="00674DEB" w:rsidRPr="00093094" w:rsidRDefault="00674DEB" w:rsidP="000930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hAnsi="Times New Roman" w:cs="Times New Roman"/>
                <w:sz w:val="26"/>
                <w:szCs w:val="26"/>
              </w:rPr>
              <w:t>№ 1375</w:t>
            </w:r>
          </w:p>
        </w:tc>
      </w:tr>
      <w:tr w:rsidR="00674DEB" w:rsidRPr="00093094" w:rsidTr="00DE1D8C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«За страницами школьных книг»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24.03.2021-</w:t>
            </w:r>
          </w:p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Неделя детской и юношеской книги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093094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он</w:t>
            </w:r>
            <w:r w:rsidR="00674DEB"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лайн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0930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hAnsi="Times New Roman" w:cs="Times New Roman"/>
                <w:sz w:val="26"/>
                <w:szCs w:val="26"/>
              </w:rPr>
              <w:t>ГБОУ Школа</w:t>
            </w:r>
          </w:p>
          <w:p w:rsidR="00674DEB" w:rsidRPr="00093094" w:rsidRDefault="00674DEB" w:rsidP="000930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hAnsi="Times New Roman" w:cs="Times New Roman"/>
                <w:sz w:val="26"/>
                <w:szCs w:val="26"/>
              </w:rPr>
              <w:t>№ 1375</w:t>
            </w:r>
          </w:p>
        </w:tc>
      </w:tr>
      <w:tr w:rsidR="00674DEB" w:rsidRPr="00093094" w:rsidTr="00DE1D8C">
        <w:trPr>
          <w:trHeight w:val="2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Приключения за школьной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партой: 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литературное путешествие</w:t>
            </w:r>
          </w:p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детской и юношеской книги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  <w:r w:rsid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«ЦБС ЮАО»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№ 136 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Коломенский проезд, д.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</w:tc>
      </w:tr>
      <w:tr w:rsidR="00674DEB" w:rsidRPr="00093094" w:rsidTr="00DE1D8C">
        <w:trPr>
          <w:trHeight w:val="9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</w:t>
            </w:r>
            <w:r w:rsidR="00093094"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ральная постановка в библиотеке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26.03.2021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 – 19.00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театра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159</w:t>
            </w:r>
          </w:p>
          <w:p w:rsid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11,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159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4DEB" w:rsidRPr="00093094" w:rsidTr="00DE1D8C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EB" w:rsidRPr="00093094" w:rsidRDefault="00674DEB" w:rsidP="00674D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март 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09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674DEB" w:rsidRPr="00093094" w:rsidRDefault="00674DEB" w:rsidP="0067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проспект</w:t>
            </w:r>
            <w:r w:rsidRPr="000930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Андропова, д. 46, корп.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EB" w:rsidRPr="00093094" w:rsidRDefault="00674DEB" w:rsidP="00674D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09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</w:tbl>
    <w:p w:rsidR="00A378FE" w:rsidRPr="000A6859" w:rsidRDefault="00A378FE" w:rsidP="000A685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A378FE" w:rsidRPr="000A6859" w:rsidSect="00FD1996">
      <w:pgSz w:w="16838" w:h="11906" w:orient="landscape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0622"/>
    <w:multiLevelType w:val="hybridMultilevel"/>
    <w:tmpl w:val="D9C6FD52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80E"/>
    <w:multiLevelType w:val="hybridMultilevel"/>
    <w:tmpl w:val="4AE8FBD4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D307D"/>
    <w:multiLevelType w:val="hybridMultilevel"/>
    <w:tmpl w:val="D3227F28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53517"/>
    <w:rsid w:val="00061A15"/>
    <w:rsid w:val="0006256A"/>
    <w:rsid w:val="00070FE2"/>
    <w:rsid w:val="00090271"/>
    <w:rsid w:val="00093094"/>
    <w:rsid w:val="0009764C"/>
    <w:rsid w:val="000A6859"/>
    <w:rsid w:val="000F6D33"/>
    <w:rsid w:val="00100DDC"/>
    <w:rsid w:val="00100FFF"/>
    <w:rsid w:val="00150CAD"/>
    <w:rsid w:val="0015116A"/>
    <w:rsid w:val="001B0B7D"/>
    <w:rsid w:val="001D4C8B"/>
    <w:rsid w:val="001D6BBD"/>
    <w:rsid w:val="00201D7A"/>
    <w:rsid w:val="002404B6"/>
    <w:rsid w:val="00241B8C"/>
    <w:rsid w:val="002B4BF7"/>
    <w:rsid w:val="002E4CC3"/>
    <w:rsid w:val="00300AAC"/>
    <w:rsid w:val="00393107"/>
    <w:rsid w:val="00394DAE"/>
    <w:rsid w:val="00403759"/>
    <w:rsid w:val="0041197B"/>
    <w:rsid w:val="00441535"/>
    <w:rsid w:val="00472B6F"/>
    <w:rsid w:val="004B4EE0"/>
    <w:rsid w:val="004F4344"/>
    <w:rsid w:val="005013D9"/>
    <w:rsid w:val="00547C03"/>
    <w:rsid w:val="0057102D"/>
    <w:rsid w:val="005752A3"/>
    <w:rsid w:val="005B2294"/>
    <w:rsid w:val="00602515"/>
    <w:rsid w:val="006227BC"/>
    <w:rsid w:val="0062408C"/>
    <w:rsid w:val="00657465"/>
    <w:rsid w:val="0066145B"/>
    <w:rsid w:val="006647AF"/>
    <w:rsid w:val="00667E4F"/>
    <w:rsid w:val="00674DEB"/>
    <w:rsid w:val="00677B55"/>
    <w:rsid w:val="006D532C"/>
    <w:rsid w:val="006D65B0"/>
    <w:rsid w:val="007126FB"/>
    <w:rsid w:val="00722F6D"/>
    <w:rsid w:val="007360AD"/>
    <w:rsid w:val="00784F58"/>
    <w:rsid w:val="007A2403"/>
    <w:rsid w:val="007F251E"/>
    <w:rsid w:val="00826C37"/>
    <w:rsid w:val="00855A19"/>
    <w:rsid w:val="00883994"/>
    <w:rsid w:val="00887CBC"/>
    <w:rsid w:val="00890319"/>
    <w:rsid w:val="00890BCD"/>
    <w:rsid w:val="009417FB"/>
    <w:rsid w:val="0097237B"/>
    <w:rsid w:val="00972873"/>
    <w:rsid w:val="00974134"/>
    <w:rsid w:val="00991E17"/>
    <w:rsid w:val="009A0B1F"/>
    <w:rsid w:val="009F2169"/>
    <w:rsid w:val="00A23E48"/>
    <w:rsid w:val="00A34E67"/>
    <w:rsid w:val="00A378FE"/>
    <w:rsid w:val="00A41640"/>
    <w:rsid w:val="00A533C6"/>
    <w:rsid w:val="00AB1B07"/>
    <w:rsid w:val="00AB39F6"/>
    <w:rsid w:val="00AC693C"/>
    <w:rsid w:val="00B13947"/>
    <w:rsid w:val="00B34720"/>
    <w:rsid w:val="00C96281"/>
    <w:rsid w:val="00CE706E"/>
    <w:rsid w:val="00D02859"/>
    <w:rsid w:val="00D06169"/>
    <w:rsid w:val="00D1518C"/>
    <w:rsid w:val="00D277AA"/>
    <w:rsid w:val="00D37160"/>
    <w:rsid w:val="00D379C6"/>
    <w:rsid w:val="00D50D4C"/>
    <w:rsid w:val="00D64E36"/>
    <w:rsid w:val="00D83206"/>
    <w:rsid w:val="00D83A17"/>
    <w:rsid w:val="00DA1014"/>
    <w:rsid w:val="00DB78CF"/>
    <w:rsid w:val="00DD2AC5"/>
    <w:rsid w:val="00DE1D8C"/>
    <w:rsid w:val="00DF1C79"/>
    <w:rsid w:val="00E34907"/>
    <w:rsid w:val="00E94689"/>
    <w:rsid w:val="00EA211C"/>
    <w:rsid w:val="00EB5DD4"/>
    <w:rsid w:val="00EF38D8"/>
    <w:rsid w:val="00F05BE2"/>
    <w:rsid w:val="00F36BFE"/>
    <w:rsid w:val="00F425EA"/>
    <w:rsid w:val="00F83BC5"/>
    <w:rsid w:val="00F86F18"/>
    <w:rsid w:val="00FD1996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D902"/>
  <w15:docId w15:val="{489FDF1C-9A19-462B-BA78-D03A8699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1">
    <w:name w:val="heading 1"/>
    <w:basedOn w:val="a"/>
    <w:link w:val="10"/>
    <w:uiPriority w:val="9"/>
    <w:qFormat/>
    <w:rsid w:val="0040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1"/>
    <w:rsid w:val="009A0B1F"/>
  </w:style>
  <w:style w:type="character" w:customStyle="1" w:styleId="1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uiPriority w:val="20"/>
    <w:qFormat/>
    <w:rsid w:val="006647AF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5013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013D9"/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5013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013D9"/>
    <w:rPr>
      <w:rFonts w:ascii="Times New Roman" w:eastAsia="Times New Roman" w:hAnsi="Times New Roman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A6859"/>
  </w:style>
  <w:style w:type="character" w:customStyle="1" w:styleId="13">
    <w:name w:val="Гиперссылка1"/>
    <w:basedOn w:val="a0"/>
    <w:uiPriority w:val="99"/>
    <w:unhideWhenUsed/>
    <w:rsid w:val="000A6859"/>
    <w:rPr>
      <w:color w:val="0000FF"/>
      <w:u w:val="single"/>
    </w:rPr>
  </w:style>
  <w:style w:type="character" w:styleId="af">
    <w:name w:val="Strong"/>
    <w:basedOn w:val="a0"/>
    <w:uiPriority w:val="22"/>
    <w:qFormat/>
    <w:rsid w:val="000A6859"/>
    <w:rPr>
      <w:b/>
      <w:bCs/>
    </w:rPr>
  </w:style>
  <w:style w:type="character" w:styleId="af0">
    <w:name w:val="Hyperlink"/>
    <w:basedOn w:val="a0"/>
    <w:uiPriority w:val="99"/>
    <w:unhideWhenUsed/>
    <w:rsid w:val="000A6859"/>
    <w:rPr>
      <w:color w:val="0563C1" w:themeColor="hyperlink"/>
      <w:u w:val="single"/>
    </w:rPr>
  </w:style>
  <w:style w:type="paragraph" w:customStyle="1" w:styleId="af1">
    <w:name w:val="Знак"/>
    <w:basedOn w:val="a"/>
    <w:next w:val="2"/>
    <w:autoRedefine/>
    <w:rsid w:val="00FD199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1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41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197B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E10C-504C-4552-9A6F-0930E3A1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60</cp:revision>
  <cp:lastPrinted>2020-12-24T14:59:00Z</cp:lastPrinted>
  <dcterms:created xsi:type="dcterms:W3CDTF">2020-06-16T11:55:00Z</dcterms:created>
  <dcterms:modified xsi:type="dcterms:W3CDTF">2020-12-24T15:06:00Z</dcterms:modified>
</cp:coreProperties>
</file>